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138A" w14:textId="77777777" w:rsidR="00FC64FF" w:rsidRPr="00FC64FF" w:rsidRDefault="00FC64FF" w:rsidP="00FC64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Calibri" w:eastAsia="Times New Roman" w:hAnsi="Calibri" w:cs="Calibri"/>
          <w:i/>
          <w:iCs/>
          <w:color w:val="000000"/>
          <w:lang w:eastAsia="es-CL"/>
        </w:rPr>
        <w:t>ANEXO DE CONTRATO</w:t>
      </w:r>
    </w:p>
    <w:p w14:paraId="5DA857D1" w14:textId="77777777" w:rsidR="00FC64FF" w:rsidRPr="00FC64FF" w:rsidRDefault="00FC64FF" w:rsidP="00FC64F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Calibri" w:eastAsia="Times New Roman" w:hAnsi="Calibri" w:cs="Calibri"/>
          <w:i/>
          <w:iCs/>
          <w:color w:val="000000"/>
          <w:lang w:eastAsia="es-CL"/>
        </w:rPr>
        <w:t>CONSENTIMIENTO DOCUMENTACIÓN ELECTRÓNICA</w:t>
      </w:r>
    </w:p>
    <w:p w14:paraId="1E3DE018" w14:textId="77777777" w:rsidR="00FC64FF" w:rsidRPr="00FC64FF" w:rsidRDefault="00FC64FF" w:rsidP="00FC64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Calibri" w:eastAsia="Times New Roman" w:hAnsi="Calibri" w:cs="Calibri"/>
          <w:color w:val="000000"/>
          <w:lang w:eastAsia="es-CL"/>
        </w:rPr>
        <w:t xml:space="preserve">En Santiago, a XXXXXX, </w:t>
      </w:r>
      <w:proofErr w:type="gramStart"/>
      <w:r w:rsidRPr="00FC64FF">
        <w:rPr>
          <w:rFonts w:ascii="Calibri" w:eastAsia="Times New Roman" w:hAnsi="Calibri" w:cs="Calibri"/>
          <w:color w:val="000000"/>
          <w:lang w:eastAsia="es-CL"/>
        </w:rPr>
        <w:t>entre  XXXX</w:t>
      </w:r>
      <w:proofErr w:type="gramEnd"/>
      <w:r w:rsidRPr="00FC64FF">
        <w:rPr>
          <w:rFonts w:ascii="Calibri" w:eastAsia="Times New Roman" w:hAnsi="Calibri" w:cs="Calibri"/>
          <w:color w:val="000000"/>
          <w:lang w:eastAsia="es-CL"/>
        </w:rPr>
        <w:t xml:space="preserve"> ., en adelante "La Empresa" o "el Empleador", representada por el(la), Don(a) XXXXXXX, ambos de este domicilio, XXXXXXXXX, por una parte, y por otra, en adelante el "Trabajador" Don(a) XXXXXXXXXX, Rut: XXXXXXXXXXX, se conviene el siguiente Anexo de Consentimiento de Digitalización de Documentación laboral:</w:t>
      </w:r>
    </w:p>
    <w:p w14:paraId="46CAB32A" w14:textId="77777777" w:rsidR="00FC64FF" w:rsidRPr="00FC64FF" w:rsidRDefault="00FC64FF" w:rsidP="00FC64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Calibri" w:eastAsia="Times New Roman" w:hAnsi="Calibri" w:cs="Calibri"/>
          <w:color w:val="000000"/>
          <w:lang w:eastAsia="es-CL"/>
        </w:rPr>
        <w:t>PRIMERO: Mediante la firma del presente anexo de contrato autorizo voluntariamente a que mi documentación laboral sea confeccionada, procesada, firmada y remitida de manera electrónica.</w:t>
      </w:r>
      <w:r w:rsidRPr="00FC64FF">
        <w:rPr>
          <w:rFonts w:ascii="Calibri" w:eastAsia="Times New Roman" w:hAnsi="Calibri" w:cs="Calibri"/>
          <w:color w:val="000000"/>
          <w:lang w:eastAsia="es-CL"/>
        </w:rPr>
        <w:br/>
        <w:t>Opcional: Desde la fecha de emisión del presente anexo empieza a regir la autorización de emisión, confección y firma digital. </w:t>
      </w:r>
    </w:p>
    <w:p w14:paraId="69481FCE" w14:textId="77777777" w:rsidR="00FC64FF" w:rsidRPr="00FC64FF" w:rsidRDefault="00FC64FF" w:rsidP="00FC64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Calibri" w:eastAsia="Times New Roman" w:hAnsi="Calibri" w:cs="Calibri"/>
          <w:color w:val="000000"/>
          <w:lang w:eastAsia="es-CL"/>
        </w:rPr>
        <w:t>SEGUNDO: En este acto el trabajador autoriza en forma expresa el envío a su correo personal de la documentación laboral mencionada en el siguiente apartado. Para estos efectos el trabajador señala que su dirección de correo personal es nn@nn.cl</w:t>
      </w:r>
    </w:p>
    <w:p w14:paraId="0EF921F7" w14:textId="77777777" w:rsidR="00FC64FF" w:rsidRPr="00FC64FF" w:rsidRDefault="00FC64FF" w:rsidP="00FC64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Calibri" w:eastAsia="Times New Roman" w:hAnsi="Calibri" w:cs="Calibri"/>
          <w:color w:val="000000"/>
          <w:lang w:eastAsia="es-CL"/>
        </w:rPr>
        <w:t>TERCERO: El trabajador consiente expresamente que la documentación derivada de la relación laboral sea confeccionada, procesada, firmada y remitida de manera electrónica a la casilla indicada en la cláusula anterior”. Asimismo, el trabajador autoriza a la Empresa para que envíe al correo antes indicado toda otra información corporativa como comunicaciones internas, invitaciones de capacitaciones, concursos, campañas, e-learning, etc.</w:t>
      </w:r>
    </w:p>
    <w:p w14:paraId="0698CB70" w14:textId="77777777" w:rsidR="00FC64FF" w:rsidRPr="00FC64FF" w:rsidRDefault="00FC64FF" w:rsidP="00FC64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Calibri" w:eastAsia="Times New Roman" w:hAnsi="Calibri" w:cs="Calibri"/>
          <w:color w:val="000000"/>
          <w:lang w:eastAsia="es-CL"/>
        </w:rPr>
        <w:t>CUARTO: El Empleador, de conformidad con la Ley 19.799 de 2002 sobre Documentos Electrónicos y demás normas legales pertinentes, ha implementado un nuevo sistema de firma electrónica de documentos. A partir de la entrada en vigor del presente Contrato, el Trabajador podrá suscribir todo tipo de documentos laborales a través de su firma electrónica simple, conforme al sistema implementado por la empresa. Para estos efectos el Trabajador, podrá firmar todos y cada uno de los documentos laborales, en forma electrónica simple, haciendo uso de su celular y/o PC, previo ingreso a un enlace privado enviado al correo electrónico personal del Trabajador. Además, el Trabajador declara haber entendido que es su responsabilidad dar cumplimiento a lo prescrito en este instrumento y proteger su cuenta de usuario, su contraseña y su correo electrónico de cualquier acceso no autorizado</w:t>
      </w:r>
    </w:p>
    <w:p w14:paraId="2EC13ED6" w14:textId="77777777" w:rsidR="00FC64FF" w:rsidRPr="00FC64FF" w:rsidRDefault="00FC64FF" w:rsidP="00FC64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6946598" w14:textId="77777777" w:rsidR="00FC64FF" w:rsidRPr="00FC64FF" w:rsidRDefault="00FC64FF" w:rsidP="00FC64F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Calibri" w:eastAsia="Times New Roman" w:hAnsi="Calibri" w:cs="Calibri"/>
          <w:color w:val="000000"/>
          <w:lang w:eastAsia="es-CL"/>
        </w:rPr>
        <w:t>El presente Anexo al Contrato de Trabajo se firma en tres ejemplares de igual tenor, quedando dos en poder del Empleador y uno en poder del Trabajador.</w:t>
      </w:r>
    </w:p>
    <w:p w14:paraId="460A477E" w14:textId="77777777" w:rsidR="00FC64FF" w:rsidRPr="00FC64FF" w:rsidRDefault="00FC64FF" w:rsidP="00FC64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14:paraId="13658D5C" w14:textId="77777777" w:rsidR="00FC64FF" w:rsidRPr="00FC64FF" w:rsidRDefault="00FC64FF" w:rsidP="00FC64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FC64FF">
        <w:rPr>
          <w:rFonts w:ascii="Calibri" w:eastAsia="Times New Roman" w:hAnsi="Calibri" w:cs="Calibri"/>
          <w:color w:val="000000"/>
          <w:lang w:eastAsia="es-CL"/>
        </w:rPr>
        <w:t>Firma Colaborador</w:t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  <w:t xml:space="preserve">Firma Representante Legal </w:t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br/>
        <w:t xml:space="preserve">Nombre </w:t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  <w:t xml:space="preserve">Nombre </w:t>
      </w:r>
      <w:r w:rsidRPr="00FC64FF">
        <w:rPr>
          <w:rFonts w:ascii="Calibri" w:eastAsia="Times New Roman" w:hAnsi="Calibri" w:cs="Calibri"/>
          <w:color w:val="000000"/>
          <w:lang w:eastAsia="es-CL"/>
        </w:rPr>
        <w:br/>
        <w:t>Rut</w:t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proofErr w:type="spellStart"/>
      <w:r w:rsidRPr="00FC64FF">
        <w:rPr>
          <w:rFonts w:ascii="Calibri" w:eastAsia="Times New Roman" w:hAnsi="Calibri" w:cs="Calibri"/>
          <w:color w:val="000000"/>
          <w:lang w:eastAsia="es-CL"/>
        </w:rPr>
        <w:t>Rut</w:t>
      </w:r>
      <w:proofErr w:type="spellEnd"/>
      <w:r w:rsidRPr="00FC64FF">
        <w:rPr>
          <w:rFonts w:ascii="Calibri" w:eastAsia="Times New Roman" w:hAnsi="Calibri" w:cs="Calibri"/>
          <w:color w:val="000000"/>
          <w:lang w:eastAsia="es-CL"/>
        </w:rPr>
        <w:tab/>
      </w:r>
      <w:r w:rsidRPr="00FC64FF">
        <w:rPr>
          <w:rFonts w:ascii="Calibri" w:eastAsia="Times New Roman" w:hAnsi="Calibri" w:cs="Calibri"/>
          <w:color w:val="000000"/>
          <w:lang w:eastAsia="es-CL"/>
        </w:rPr>
        <w:tab/>
      </w:r>
    </w:p>
    <w:p w14:paraId="1DB3FF3F" w14:textId="77777777" w:rsidR="00F801B1" w:rsidRDefault="00F801B1"/>
    <w:sectPr w:rsidR="00F801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FF"/>
    <w:rsid w:val="00F801B1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571F"/>
  <w15:chartTrackingRefBased/>
  <w15:docId w15:val="{BDAA7832-7141-46D9-A1A8-9F71B31D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tab-span">
    <w:name w:val="apple-tab-span"/>
    <w:basedOn w:val="Fuentedeprrafopredeter"/>
    <w:rsid w:val="00FC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Llona</dc:creator>
  <cp:keywords/>
  <dc:description/>
  <cp:lastModifiedBy>Daniela Llona</cp:lastModifiedBy>
  <cp:revision>2</cp:revision>
  <dcterms:created xsi:type="dcterms:W3CDTF">2022-03-15T16:18:00Z</dcterms:created>
  <dcterms:modified xsi:type="dcterms:W3CDTF">2022-03-15T16:19:00Z</dcterms:modified>
</cp:coreProperties>
</file>